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83" w:rsidRDefault="00452B4F" w:rsidP="00421783">
      <w:pPr>
        <w:spacing w:after="0" w:line="240" w:lineRule="auto"/>
        <w:ind w:left="11199" w:right="-745" w:firstLine="425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 w:rsidR="00012A3B">
        <w:rPr>
          <w:rFonts w:ascii="Times New Roman" w:hAnsi="Times New Roman" w:cs="Times New Roman"/>
          <w:sz w:val="18"/>
          <w:szCs w:val="18"/>
          <w:lang w:val="ru-RU"/>
        </w:rPr>
        <w:t>Приложение</w:t>
      </w:r>
      <w:r w:rsidR="0014372B" w:rsidRPr="00421783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 w:rsidR="00012A3B">
        <w:rPr>
          <w:rFonts w:ascii="Times New Roman" w:hAnsi="Times New Roman" w:cs="Times New Roman"/>
          <w:sz w:val="18"/>
          <w:szCs w:val="18"/>
          <w:lang w:val="ru-RU"/>
        </w:rPr>
        <w:t>№3</w:t>
      </w:r>
      <w:r w:rsidR="0014372B" w:rsidRPr="00421783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14372B" w:rsidRPr="00421783" w:rsidRDefault="00012A3B" w:rsidP="00012A3B">
      <w:pPr>
        <w:spacing w:after="0" w:line="240" w:lineRule="auto"/>
        <w:ind w:left="11624" w:right="-745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к Постановлению Правительства         № </w:t>
      </w:r>
      <w:r w:rsidR="00AF7D1E" w:rsidRPr="00AF7D1E">
        <w:rPr>
          <w:rFonts w:ascii="Times New Roman" w:hAnsi="Times New Roman" w:cs="Times New Roman"/>
          <w:sz w:val="18"/>
          <w:szCs w:val="18"/>
          <w:lang w:val="ru-RU"/>
        </w:rPr>
        <w:t>690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от</w:t>
      </w:r>
      <w:r w:rsidR="00AF7D1E" w:rsidRPr="00AF7D1E">
        <w:rPr>
          <w:rFonts w:ascii="Times New Roman" w:hAnsi="Times New Roman" w:cs="Times New Roman"/>
          <w:sz w:val="18"/>
          <w:szCs w:val="18"/>
          <w:lang w:val="ru-RU"/>
        </w:rPr>
        <w:t xml:space="preserve"> 30 </w:t>
      </w:r>
      <w:r w:rsidR="00AF7D1E">
        <w:rPr>
          <w:rFonts w:ascii="Times New Roman" w:hAnsi="Times New Roman" w:cs="Times New Roman"/>
          <w:sz w:val="18"/>
          <w:szCs w:val="18"/>
          <w:lang w:val="ru-RU"/>
        </w:rPr>
        <w:t>августа 2017 г.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21783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401E6C" w:rsidRDefault="000464F0" w:rsidP="00421783">
      <w:pPr>
        <w:ind w:right="-1029"/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ro-RO"/>
        </w:rPr>
        <w:t>Органиграм</w:t>
      </w:r>
      <w:r w:rsidRPr="000464F0">
        <w:rPr>
          <w:rFonts w:ascii="Times New Roman" w:hAnsi="Times New Roman" w:cs="Times New Roman"/>
          <w:b/>
          <w:sz w:val="18"/>
          <w:szCs w:val="18"/>
          <w:lang w:val="ro-RO"/>
        </w:rPr>
        <w:t>а</w:t>
      </w:r>
      <w:proofErr w:type="spellEnd"/>
      <w:r w:rsidRPr="000464F0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="00A0192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центрального аппарата </w:t>
      </w:r>
      <w:proofErr w:type="spellStart"/>
      <w:r w:rsidRPr="000464F0">
        <w:rPr>
          <w:rFonts w:ascii="Times New Roman" w:hAnsi="Times New Roman" w:cs="Times New Roman"/>
          <w:b/>
          <w:sz w:val="18"/>
          <w:szCs w:val="18"/>
          <w:lang w:val="ro-RO"/>
        </w:rPr>
        <w:t>Министерства</w:t>
      </w:r>
      <w:proofErr w:type="spellEnd"/>
      <w:r w:rsidRPr="000464F0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proofErr w:type="spellStart"/>
      <w:r w:rsidRPr="000464F0">
        <w:rPr>
          <w:rFonts w:ascii="Times New Roman" w:hAnsi="Times New Roman" w:cs="Times New Roman"/>
          <w:b/>
          <w:sz w:val="18"/>
          <w:szCs w:val="18"/>
          <w:lang w:val="ro-RO"/>
        </w:rPr>
        <w:t>экономики</w:t>
      </w:r>
      <w:proofErr w:type="spellEnd"/>
      <w:r w:rsidRPr="000464F0">
        <w:rPr>
          <w:rFonts w:ascii="Times New Roman" w:hAnsi="Times New Roman" w:cs="Times New Roman"/>
          <w:b/>
          <w:sz w:val="18"/>
          <w:szCs w:val="18"/>
          <w:lang w:val="ro-RO"/>
        </w:rPr>
        <w:t xml:space="preserve"> и </w:t>
      </w:r>
      <w:proofErr w:type="spellStart"/>
      <w:r w:rsidRPr="000464F0">
        <w:rPr>
          <w:rFonts w:ascii="Times New Roman" w:hAnsi="Times New Roman" w:cs="Times New Roman"/>
          <w:b/>
          <w:sz w:val="18"/>
          <w:szCs w:val="18"/>
          <w:lang w:val="ro-RO"/>
        </w:rPr>
        <w:t>инфраструктуры</w:t>
      </w:r>
      <w:proofErr w:type="spellEnd"/>
    </w:p>
    <w:p w:rsidR="00012A3B" w:rsidRPr="000464F0" w:rsidRDefault="00012A3B" w:rsidP="00421783">
      <w:pPr>
        <w:ind w:right="-1029"/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:rsidR="006A734E" w:rsidRPr="00421783" w:rsidRDefault="001F2920" w:rsidP="00401E6C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1B4A0B" wp14:editId="19F44105">
                <wp:simplePos x="0" y="0"/>
                <wp:positionH relativeFrom="column">
                  <wp:posOffset>5259705</wp:posOffset>
                </wp:positionH>
                <wp:positionV relativeFrom="paragraph">
                  <wp:posOffset>83185</wp:posOffset>
                </wp:positionV>
                <wp:extent cx="2942847" cy="5080"/>
                <wp:effectExtent l="0" t="0" r="29210" b="330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2847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CBBD0E" id="Straight Connector 3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15pt,6.55pt" to="645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66815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6F190F" wp14:editId="23212FCA">
                <wp:simplePos x="0" y="0"/>
                <wp:positionH relativeFrom="column">
                  <wp:posOffset>3036999</wp:posOffset>
                </wp:positionH>
                <wp:positionV relativeFrom="paragraph">
                  <wp:posOffset>130902</wp:posOffset>
                </wp:positionV>
                <wp:extent cx="638175" cy="428625"/>
                <wp:effectExtent l="0" t="0" r="9525" b="28575"/>
                <wp:wrapNone/>
                <wp:docPr id="78" name="Elb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28625"/>
                        </a:xfrm>
                        <a:prstGeom prst="bentConnector3">
                          <a:avLst>
                            <a:gd name="adj1" fmla="val 510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7EA9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8" o:spid="_x0000_s1026" type="#_x0000_t34" style="position:absolute;margin-left:239.15pt;margin-top:10.3pt;width:50.25pt;height:33.7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" adj="11025" strokecolor="#5b9bd5 [3204]" strokeweight=".5pt"/>
            </w:pict>
          </mc:Fallback>
        </mc:AlternateContent>
      </w:r>
      <w:r w:rsidR="00C66815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331BF8" wp14:editId="02C4CCCB">
                <wp:simplePos x="0" y="0"/>
                <wp:positionH relativeFrom="column">
                  <wp:posOffset>8212488</wp:posOffset>
                </wp:positionH>
                <wp:positionV relativeFrom="paragraph">
                  <wp:posOffset>74978</wp:posOffset>
                </wp:positionV>
                <wp:extent cx="0" cy="243135"/>
                <wp:effectExtent l="0" t="0" r="19050" b="2413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6A6415" id="Straight Connector 66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65pt,5.9pt" to="646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YLtQEAAMQDAAAOAAAAZHJzL2Uyb0RvYy54bWysU02P0zAQvSPxHyzfaZIuVCh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E031C0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F1371A" wp14:editId="0ADBB27F">
                <wp:simplePos x="0" y="0"/>
                <wp:positionH relativeFrom="column">
                  <wp:posOffset>5272194</wp:posOffset>
                </wp:positionH>
                <wp:positionV relativeFrom="paragraph">
                  <wp:posOffset>158116</wp:posOffset>
                </wp:positionV>
                <wp:extent cx="287232" cy="458258"/>
                <wp:effectExtent l="0" t="0" r="17780" b="37465"/>
                <wp:wrapNone/>
                <wp:docPr id="64" name="Elb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32" cy="45825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675E7" id="Elbow Connector 64" o:spid="_x0000_s1026" type="#_x0000_t34" style="position:absolute;margin-left:415.15pt;margin-top:12.45pt;width:22.6pt;height:36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" strokecolor="#5b9bd5 [3204]" strokeweight=".5pt"/>
            </w:pict>
          </mc:Fallback>
        </mc:AlternateContent>
      </w:r>
      <w:r w:rsidR="00E031C0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5B78A5" wp14:editId="353028DC">
                <wp:simplePos x="0" y="0"/>
                <wp:positionH relativeFrom="margin">
                  <wp:posOffset>3680460</wp:posOffset>
                </wp:positionH>
                <wp:positionV relativeFrom="paragraph">
                  <wp:posOffset>5715</wp:posOffset>
                </wp:positionV>
                <wp:extent cx="1579575" cy="2667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2" w:rsidRPr="000464F0" w:rsidRDefault="000464F0" w:rsidP="00A774B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B78A5" id="Rectangle 1" o:spid="_x0000_s1026" style="position:absolute;left:0;text-align:left;margin-left:289.8pt;margin-top:.45pt;width:124.4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25222" w:rsidRPr="000464F0" w:rsidRDefault="000464F0" w:rsidP="00A774B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Министр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6B80" w:rsidRPr="00421783" w:rsidRDefault="000464F0" w:rsidP="006A734E">
      <w:pPr>
        <w:jc w:val="center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E3F21D" wp14:editId="25CC1CAD">
                <wp:simplePos x="0" y="0"/>
                <wp:positionH relativeFrom="margin">
                  <wp:posOffset>3621322</wp:posOffset>
                </wp:positionH>
                <wp:positionV relativeFrom="paragraph">
                  <wp:posOffset>75317</wp:posOffset>
                </wp:positionV>
                <wp:extent cx="1670685" cy="398559"/>
                <wp:effectExtent l="0" t="0" r="247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3985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2" w:rsidRPr="00421783" w:rsidRDefault="000464F0" w:rsidP="0009707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Генеральный государственный секретарь</w:t>
                            </w:r>
                            <w:r w:rsidR="00AA0F45" w:rsidRPr="00421783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E3F21D" id="Rectangle 2" o:spid="_x0000_s1027" style="position:absolute;left:0;text-align:left;margin-left:285.15pt;margin-top:5.95pt;width:131.55pt;height:31.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525222" w:rsidRPr="00421783" w:rsidRDefault="000464F0" w:rsidP="0009707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Генеральный государственный секретарь</w:t>
                      </w:r>
                      <w:r w:rsidR="00AA0F45" w:rsidRPr="00421783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372B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BC8090" wp14:editId="499CF4E5">
                <wp:simplePos x="0" y="0"/>
                <wp:positionH relativeFrom="column">
                  <wp:posOffset>5572760</wp:posOffset>
                </wp:positionH>
                <wp:positionV relativeFrom="paragraph">
                  <wp:posOffset>55880</wp:posOffset>
                </wp:positionV>
                <wp:extent cx="1781810" cy="328295"/>
                <wp:effectExtent l="0" t="0" r="2794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Pr="00A01921" w:rsidRDefault="00012A3B" w:rsidP="00D04B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192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Служба </w:t>
                            </w:r>
                            <w:r w:rsidR="00A01921" w:rsidRPr="00A0192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по </w:t>
                            </w:r>
                            <w:r w:rsidRPr="00A0192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специальны</w:t>
                            </w:r>
                            <w:r w:rsidR="00A01921" w:rsidRPr="00A0192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м</w:t>
                            </w:r>
                            <w:r w:rsidRPr="00A0192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A0192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вопросам</w:t>
                            </w:r>
                            <w:r w:rsidR="00E76FC8" w:rsidRPr="00A01921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438.8pt;margin-top:4.4pt;width:140.3pt;height:2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" fillcolor="#060a13 [328]" strokecolor="#4472c4 [3208]" strokeweight=".5pt">
                <v:fill color2="#030509 [168]" rotate="t" colors="0 #a8b7df;.5 #9aabd9;1 #879ed7" focus="100%" type="gradient">
                  <o:fill v:ext="view" type="gradientUnscaled"/>
                </v:fill>
                <v:textbox>
                  <w:txbxContent>
                    <w:p w:rsidR="00D04BEC" w:rsidRPr="00A01921" w:rsidRDefault="00012A3B" w:rsidP="00D04BEC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A01921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Служба </w:t>
                      </w:r>
                      <w:r w:rsidR="00A01921" w:rsidRPr="00A01921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по </w:t>
                      </w:r>
                      <w:r w:rsidRPr="00A01921">
                        <w:rPr>
                          <w:b/>
                          <w:sz w:val="16"/>
                          <w:szCs w:val="16"/>
                          <w:lang w:val="ru-RU"/>
                        </w:rPr>
                        <w:t>специальны</w:t>
                      </w:r>
                      <w:r w:rsidR="00A01921" w:rsidRPr="00A01921">
                        <w:rPr>
                          <w:b/>
                          <w:sz w:val="16"/>
                          <w:szCs w:val="16"/>
                          <w:lang w:val="ru-RU"/>
                        </w:rPr>
                        <w:t>м</w:t>
                      </w:r>
                      <w:r w:rsidRPr="00A01921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A01921">
                        <w:rPr>
                          <w:b/>
                          <w:sz w:val="16"/>
                          <w:szCs w:val="16"/>
                          <w:lang w:val="ru-RU"/>
                        </w:rPr>
                        <w:t>вопросам</w:t>
                      </w:r>
                      <w:r w:rsidR="00E76FC8" w:rsidRPr="00A01921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0307B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6BD434" wp14:editId="34B88EA8">
                <wp:simplePos x="0" y="0"/>
                <wp:positionH relativeFrom="margin">
                  <wp:posOffset>4406899</wp:posOffset>
                </wp:positionH>
                <wp:positionV relativeFrom="paragraph">
                  <wp:posOffset>23136</wp:posOffset>
                </wp:positionV>
                <wp:extent cx="9553" cy="2671638"/>
                <wp:effectExtent l="0" t="0" r="28575" b="1460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53" cy="2671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C47358" id="Straight Connector 74" o:spid="_x0000_s1026" style="position:absolute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7pt,1.8pt" to="347.7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06396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458C9D" wp14:editId="323024C0">
                <wp:simplePos x="0" y="0"/>
                <wp:positionH relativeFrom="column">
                  <wp:posOffset>1100759</wp:posOffset>
                </wp:positionH>
                <wp:positionV relativeFrom="paragraph">
                  <wp:posOffset>78796</wp:posOffset>
                </wp:positionV>
                <wp:extent cx="1931670" cy="436742"/>
                <wp:effectExtent l="0" t="0" r="1143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4367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96" w:rsidRPr="00421783" w:rsidRDefault="000464F0" w:rsidP="00E0639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Кабинет министра</w:t>
                            </w:r>
                            <w:r w:rsidR="00AA0F45" w:rsidRPr="00421783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  <w:p w:rsidR="00525222" w:rsidRPr="00421783" w:rsidRDefault="00E06396" w:rsidP="00E0639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421783">
                              <w:rPr>
                                <w:sz w:val="18"/>
                                <w:szCs w:val="18"/>
                                <w:lang w:val="ro-RO"/>
                              </w:rPr>
                              <w:t>(</w:t>
                            </w:r>
                            <w:r w:rsidR="000464F0">
                              <w:rPr>
                                <w:sz w:val="18"/>
                                <w:szCs w:val="18"/>
                                <w:lang w:val="ru-RU"/>
                              </w:rPr>
                              <w:t>со статусом управления</w:t>
                            </w:r>
                            <w:r w:rsidRPr="00421783">
                              <w:rPr>
                                <w:sz w:val="18"/>
                                <w:szCs w:val="18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58C9D" id="Rectangle 6" o:spid="_x0000_s1029" style="position:absolute;left:0;text-align:left;margin-left:86.65pt;margin-top:6.2pt;width:152.1pt;height:3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E06396" w:rsidRPr="00421783" w:rsidRDefault="000464F0" w:rsidP="00E0639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Кабинет министра</w:t>
                      </w:r>
                      <w:r w:rsidR="00AA0F45" w:rsidRPr="00421783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  <w:p w:rsidR="00525222" w:rsidRPr="00421783" w:rsidRDefault="00E06396" w:rsidP="00E06396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421783">
                        <w:rPr>
                          <w:sz w:val="18"/>
                          <w:szCs w:val="18"/>
                          <w:lang w:val="ro-RO"/>
                        </w:rPr>
                        <w:t>(</w:t>
                      </w:r>
                      <w:r w:rsidR="000464F0">
                        <w:rPr>
                          <w:sz w:val="18"/>
                          <w:szCs w:val="18"/>
                          <w:lang w:val="ru-RU"/>
                        </w:rPr>
                        <w:t>со статусом управления</w:t>
                      </w:r>
                      <w:r w:rsidRPr="00421783">
                        <w:rPr>
                          <w:sz w:val="18"/>
                          <w:szCs w:val="18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F338A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C56911" wp14:editId="285CA2B2">
                <wp:simplePos x="0" y="0"/>
                <wp:positionH relativeFrom="column">
                  <wp:posOffset>7509510</wp:posOffset>
                </wp:positionH>
                <wp:positionV relativeFrom="paragraph">
                  <wp:posOffset>55880</wp:posOffset>
                </wp:positionV>
                <wp:extent cx="1680210" cy="328295"/>
                <wp:effectExtent l="0" t="0" r="1524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BEC" w:rsidRPr="002F2085" w:rsidRDefault="00012A3B" w:rsidP="00D04B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Служба внутреннего аудита</w:t>
                            </w:r>
                            <w:r w:rsidR="00E76FC8" w:rsidRPr="00377D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56911" id="Rectangle 14" o:spid="_x0000_s1030" style="position:absolute;left:0;text-align:left;margin-left:591.3pt;margin-top:4.4pt;width:132.3pt;height:2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D04BEC" w:rsidRPr="002F2085" w:rsidRDefault="00012A3B" w:rsidP="00D04B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Служба внутреннего аудита</w:t>
                      </w:r>
                      <w:r w:rsidR="00E76FC8" w:rsidRPr="00377DE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6B80" w:rsidRPr="00421783" w:rsidRDefault="00A11657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DA4143" wp14:editId="44065C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0" cy="127221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722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9510C" id="Straight Connector 3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0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B632F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1612C1" wp14:editId="40DA4191">
                <wp:simplePos x="0" y="0"/>
                <wp:positionH relativeFrom="margin">
                  <wp:posOffset>4280534</wp:posOffset>
                </wp:positionH>
                <wp:positionV relativeFrom="paragraph">
                  <wp:posOffset>25400</wp:posOffset>
                </wp:positionV>
                <wp:extent cx="42576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6B445D" id="Straight Connector 1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05pt,2pt" to="672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46B80" w:rsidRPr="00421783" w:rsidRDefault="00754319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2653AD" wp14:editId="4164C7C6">
                <wp:simplePos x="0" y="0"/>
                <wp:positionH relativeFrom="margin">
                  <wp:posOffset>379434</wp:posOffset>
                </wp:positionH>
                <wp:positionV relativeFrom="paragraph">
                  <wp:posOffset>132196</wp:posOffset>
                </wp:positionV>
                <wp:extent cx="21485" cy="2288805"/>
                <wp:effectExtent l="0" t="0" r="36195" b="1651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85" cy="2288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4B2F86" id="Straight Connector 10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pt,10.4pt" to="31.6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833A4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434F89" wp14:editId="224F12D0">
                <wp:simplePos x="0" y="0"/>
                <wp:positionH relativeFrom="margin">
                  <wp:posOffset>3164281</wp:posOffset>
                </wp:positionH>
                <wp:positionV relativeFrom="paragraph">
                  <wp:posOffset>105334</wp:posOffset>
                </wp:positionV>
                <wp:extent cx="36576" cy="3050438"/>
                <wp:effectExtent l="0" t="0" r="20955" b="3619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3050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B1DCF6" id="Straight Connector 6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15pt,8.3pt" to="252.0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1A0E77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A42B29" wp14:editId="6618A30D">
                <wp:simplePos x="0" y="0"/>
                <wp:positionH relativeFrom="margin">
                  <wp:posOffset>6324766</wp:posOffset>
                </wp:positionH>
                <wp:positionV relativeFrom="paragraph">
                  <wp:posOffset>107343</wp:posOffset>
                </wp:positionV>
                <wp:extent cx="0" cy="2393342"/>
                <wp:effectExtent l="0" t="0" r="19050" b="2603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93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4CB7B5" id="Straight Connector 106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8pt,8.45pt" to="498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C143A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341DC9" wp14:editId="1C678FB9">
                <wp:simplePos x="0" y="0"/>
                <wp:positionH relativeFrom="margin">
                  <wp:posOffset>8543180</wp:posOffset>
                </wp:positionH>
                <wp:positionV relativeFrom="paragraph">
                  <wp:posOffset>107343</wp:posOffset>
                </wp:positionV>
                <wp:extent cx="1380" cy="1916264"/>
                <wp:effectExtent l="0" t="0" r="3683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0" cy="1916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7007C" id="Straight Connector 25" o:spid="_x0000_s1026" style="position:absolute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2.7pt,8.45pt" to="672.8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57112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DD2E38A" wp14:editId="2E6FF0E3">
                <wp:simplePos x="0" y="0"/>
                <wp:positionH relativeFrom="margin">
                  <wp:posOffset>2138202</wp:posOffset>
                </wp:positionH>
                <wp:positionV relativeFrom="paragraph">
                  <wp:posOffset>135635</wp:posOffset>
                </wp:positionV>
                <wp:extent cx="0" cy="2187245"/>
                <wp:effectExtent l="0" t="0" r="19050" b="2286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7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48160F" id="Straight Connector 105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35pt,10.7pt" to="168.35pt,1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B3ED8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790072" wp14:editId="1812CFF0">
                <wp:simplePos x="0" y="0"/>
                <wp:positionH relativeFrom="margin">
                  <wp:posOffset>5378784</wp:posOffset>
                </wp:positionH>
                <wp:positionV relativeFrom="paragraph">
                  <wp:posOffset>243265</wp:posOffset>
                </wp:positionV>
                <wp:extent cx="1880559" cy="762000"/>
                <wp:effectExtent l="0" t="0" r="2476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9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60D" w:rsidRPr="00012A3B" w:rsidRDefault="00012A3B" w:rsidP="000A23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Государственный секретарь</w:t>
                            </w:r>
                          </w:p>
                          <w:p w:rsidR="00E031C0" w:rsidRPr="00012A3B" w:rsidRDefault="00E031C0" w:rsidP="000A23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:rsidR="00996B75" w:rsidRPr="00012A3B" w:rsidRDefault="00421783" w:rsidP="000A23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B32705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в </w:t>
                            </w:r>
                            <w:r w:rsidR="0044063A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области</w:t>
                            </w:r>
                            <w:r w:rsid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инфраструктуры качества</w:t>
                            </w:r>
                            <w:r w:rsidR="008F7CB1" w:rsidRP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и международного сотрудничества</w:t>
                            </w:r>
                            <w:r w:rsidRP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1" style="position:absolute;margin-left:423.55pt;margin-top:19.15pt;width:148.1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9B360D" w:rsidRPr="00012A3B" w:rsidRDefault="00012A3B" w:rsidP="000A23B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Государственный секретарь</w:t>
                      </w:r>
                    </w:p>
                    <w:p w:rsidR="00E031C0" w:rsidRPr="00012A3B" w:rsidRDefault="00E031C0" w:rsidP="000A23BF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  <w:lang w:val="ru-RU"/>
                        </w:rPr>
                      </w:pPr>
                    </w:p>
                    <w:p w:rsidR="00996B75" w:rsidRPr="00012A3B" w:rsidRDefault="00421783" w:rsidP="000A23BF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(</w:t>
                      </w:r>
                      <w:r w:rsidR="00B32705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в </w:t>
                      </w:r>
                      <w:r w:rsidR="0044063A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области</w:t>
                      </w:r>
                      <w:r w:rsid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 инфраструктуры качества</w:t>
                      </w:r>
                      <w:r w:rsidR="008F7CB1" w:rsidRP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и международного сотрудничества</w:t>
                      </w:r>
                      <w:r w:rsidRP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3ED8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BFD858" wp14:editId="6EDB7D9C">
                <wp:simplePos x="0" y="0"/>
                <wp:positionH relativeFrom="margin">
                  <wp:posOffset>7371487</wp:posOffset>
                </wp:positionH>
                <wp:positionV relativeFrom="paragraph">
                  <wp:posOffset>243265</wp:posOffset>
                </wp:positionV>
                <wp:extent cx="1883135" cy="762000"/>
                <wp:effectExtent l="0" t="0" r="2222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13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3B" w:rsidRPr="00012A3B" w:rsidRDefault="00012A3B" w:rsidP="00012A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Государственный секретарь</w:t>
                            </w:r>
                          </w:p>
                          <w:p w:rsidR="007775BB" w:rsidRPr="00012A3B" w:rsidRDefault="007775BB" w:rsidP="00BB3ED8">
                            <w:pPr>
                              <w:spacing w:after="0" w:line="240" w:lineRule="auto"/>
                              <w:ind w:right="-165"/>
                              <w:jc w:val="center"/>
                              <w:rPr>
                                <w:b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:rsidR="007775BB" w:rsidRPr="00012A3B" w:rsidRDefault="00421783" w:rsidP="007775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B32705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в </w:t>
                            </w:r>
                            <w:r w:rsidR="00A01921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области</w:t>
                            </w:r>
                            <w:r w:rsid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транспорта</w:t>
                            </w:r>
                            <w:r w:rsidRP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margin-left:580.45pt;margin-top:19.15pt;width:148.3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012A3B" w:rsidRPr="00012A3B" w:rsidRDefault="00012A3B" w:rsidP="00012A3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Государственный секретарь</w:t>
                      </w:r>
                    </w:p>
                    <w:p w:rsidR="007775BB" w:rsidRPr="00012A3B" w:rsidRDefault="007775BB" w:rsidP="00BB3ED8">
                      <w:pPr>
                        <w:spacing w:after="0" w:line="240" w:lineRule="auto"/>
                        <w:ind w:right="-165"/>
                        <w:jc w:val="center"/>
                        <w:rPr>
                          <w:b/>
                          <w:sz w:val="10"/>
                          <w:szCs w:val="10"/>
                          <w:lang w:val="ru-RU"/>
                        </w:rPr>
                      </w:pPr>
                    </w:p>
                    <w:p w:rsidR="007775BB" w:rsidRPr="00012A3B" w:rsidRDefault="00421783" w:rsidP="007775B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(</w:t>
                      </w:r>
                      <w:r w:rsidR="00B32705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в </w:t>
                      </w:r>
                      <w:r w:rsidR="00A01921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области</w:t>
                      </w:r>
                      <w:r w:rsid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 транспорта</w:t>
                      </w:r>
                      <w:r w:rsidRP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5BB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6EBB1C" wp14:editId="340D21AD">
                <wp:simplePos x="0" y="0"/>
                <wp:positionH relativeFrom="margin">
                  <wp:posOffset>373824</wp:posOffset>
                </wp:positionH>
                <wp:positionV relativeFrom="paragraph">
                  <wp:posOffset>101537</wp:posOffset>
                </wp:positionV>
                <wp:extent cx="8167892" cy="24975"/>
                <wp:effectExtent l="0" t="0" r="24130" b="3238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7892" cy="2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257A1F" id="Straight Connector 71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45pt,8pt" to="672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775BB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D1B11A" wp14:editId="658428AE">
                <wp:simplePos x="0" y="0"/>
                <wp:positionH relativeFrom="column">
                  <wp:posOffset>-558165</wp:posOffset>
                </wp:positionH>
                <wp:positionV relativeFrom="paragraph">
                  <wp:posOffset>247650</wp:posOffset>
                </wp:positionV>
                <wp:extent cx="1800225" cy="745490"/>
                <wp:effectExtent l="0" t="0" r="28575" b="1651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45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C0" w:rsidRPr="000464F0" w:rsidRDefault="000464F0" w:rsidP="00E03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Государственный секретарь</w:t>
                            </w:r>
                          </w:p>
                          <w:p w:rsidR="00421783" w:rsidRPr="00E031C0" w:rsidRDefault="00421783" w:rsidP="00E03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96B75" w:rsidRPr="00A41912" w:rsidRDefault="00421783" w:rsidP="00E031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0464F0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proofErr w:type="gramEnd"/>
                            <w:r w:rsidR="000464F0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B32705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области экономики</w:t>
                            </w:r>
                            <w:r w:rsidR="00EE40F3" w:rsidRPr="00421783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)</w:t>
                            </w:r>
                          </w:p>
                          <w:p w:rsidR="00996B75" w:rsidRPr="0009707A" w:rsidRDefault="00996B75" w:rsidP="00996B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-43.95pt;margin-top:19.5pt;width:141.75pt;height:5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E031C0" w:rsidRPr="000464F0" w:rsidRDefault="000464F0" w:rsidP="00E031C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Государственный секретарь</w:t>
                      </w:r>
                    </w:p>
                    <w:p w:rsidR="00421783" w:rsidRPr="00E031C0" w:rsidRDefault="00421783" w:rsidP="00E031C0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96B75" w:rsidRPr="00A41912" w:rsidRDefault="00421783" w:rsidP="00E031C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0464F0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в</w:t>
                      </w:r>
                      <w:proofErr w:type="gramEnd"/>
                      <w:r w:rsidR="000464F0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B32705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области экономики</w:t>
                      </w:r>
                      <w:r w:rsidR="00EE40F3" w:rsidRPr="00421783">
                        <w:rPr>
                          <w:b/>
                          <w:sz w:val="18"/>
                          <w:szCs w:val="18"/>
                          <w:lang w:val="ro-RO"/>
                        </w:rPr>
                        <w:t>)</w:t>
                      </w:r>
                    </w:p>
                    <w:p w:rsidR="00996B75" w:rsidRPr="0009707A" w:rsidRDefault="00996B75" w:rsidP="00996B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B80" w:rsidRPr="00421783" w:rsidRDefault="00BB3ED8" w:rsidP="003363EB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198D54" wp14:editId="614F9B7E">
                <wp:simplePos x="0" y="0"/>
                <wp:positionH relativeFrom="column">
                  <wp:posOffset>3368831</wp:posOffset>
                </wp:positionH>
                <wp:positionV relativeFrom="paragraph">
                  <wp:posOffset>7788</wp:posOffset>
                </wp:positionV>
                <wp:extent cx="1929118" cy="761365"/>
                <wp:effectExtent l="0" t="0" r="146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18" cy="7613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783" w:rsidRPr="00012A3B" w:rsidRDefault="00012A3B" w:rsidP="00B3270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Государственный секретарь</w:t>
                            </w:r>
                          </w:p>
                          <w:p w:rsidR="00996B75" w:rsidRPr="00012A3B" w:rsidRDefault="00421783" w:rsidP="0052522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B32705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в </w:t>
                            </w:r>
                            <w:r w:rsidR="0044063A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области</w:t>
                            </w:r>
                            <w:r w:rsid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строительства и дорожной инфраструктуры</w:t>
                            </w:r>
                            <w:r w:rsidRPr="00012A3B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 w:rsidR="007E6D2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265.25pt;margin-top:.6pt;width:151.9pt;height:59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BjaAIAACg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421783" w:rsidRPr="00012A3B" w:rsidRDefault="00012A3B" w:rsidP="00B3270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Государственный секретарь</w:t>
                      </w:r>
                    </w:p>
                    <w:p w:rsidR="00996B75" w:rsidRPr="00012A3B" w:rsidRDefault="00421783" w:rsidP="00525222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(</w:t>
                      </w:r>
                      <w:r w:rsidR="00B32705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в </w:t>
                      </w:r>
                      <w:r w:rsidR="0044063A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области</w:t>
                      </w:r>
                      <w:bookmarkStart w:id="1" w:name="_GoBack"/>
                      <w:bookmarkEnd w:id="1"/>
                      <w:r w:rsid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 строительства и дорожной инфраструктуры</w:t>
                      </w:r>
                      <w:r w:rsidRPr="00012A3B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>)</w:t>
                      </w:r>
                      <w:r w:rsidR="007E6D2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F449D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0D11A8" wp14:editId="7E6B2E8C">
                <wp:simplePos x="0" y="0"/>
                <wp:positionH relativeFrom="column">
                  <wp:posOffset>1403985</wp:posOffset>
                </wp:positionH>
                <wp:positionV relativeFrom="paragraph">
                  <wp:posOffset>6349</wp:posOffset>
                </wp:positionV>
                <wp:extent cx="1695450" cy="790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F0" w:rsidRPr="000464F0" w:rsidRDefault="000464F0" w:rsidP="000464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u-RU"/>
                              </w:rPr>
                              <w:t>Государственный секретарь</w:t>
                            </w:r>
                          </w:p>
                          <w:p w:rsidR="00996B75" w:rsidRPr="00B32705" w:rsidRDefault="000464F0" w:rsidP="000464F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464F0">
                              <w:rPr>
                                <w:b/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421783" w:rsidRPr="00B32705"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>(</w:t>
                            </w:r>
                            <w:r w:rsidRPr="00B32705"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в </w:t>
                            </w:r>
                            <w:r w:rsidR="00B32705" w:rsidRPr="00B32705"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>области информационных</w:t>
                            </w:r>
                            <w:r w:rsidRPr="00B32705"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технологи</w:t>
                            </w:r>
                            <w:r w:rsidR="00B32705" w:rsidRPr="00B32705"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>й</w:t>
                            </w:r>
                            <w:r w:rsidRPr="00B32705"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B32705" w:rsidRPr="00B32705">
                              <w:rPr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>и коммуникации</w:t>
                            </w:r>
                            <w:r w:rsidR="00EE40F3" w:rsidRPr="00B32705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left:0;text-align:left;margin-left:110.55pt;margin-top:.5pt;width:133.5pt;height:6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0464F0" w:rsidRPr="000464F0" w:rsidRDefault="000464F0" w:rsidP="000464F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u-RU"/>
                        </w:rPr>
                        <w:t>Государственный секретарь</w:t>
                      </w:r>
                    </w:p>
                    <w:p w:rsidR="00996B75" w:rsidRPr="00B32705" w:rsidRDefault="000464F0" w:rsidP="000464F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</w:pPr>
                      <w:r w:rsidRPr="000464F0">
                        <w:rPr>
                          <w:b/>
                          <w:i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421783" w:rsidRPr="00B32705"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  <w:t>(</w:t>
                      </w:r>
                      <w:r w:rsidRPr="00B32705"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  <w:t xml:space="preserve">в </w:t>
                      </w:r>
                      <w:r w:rsidR="00B32705" w:rsidRPr="00B32705"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  <w:t>области информационных</w:t>
                      </w:r>
                      <w:r w:rsidRPr="00B32705"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  <w:t xml:space="preserve"> технологи</w:t>
                      </w:r>
                      <w:r w:rsidR="00B32705" w:rsidRPr="00B32705"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  <w:t>й</w:t>
                      </w:r>
                      <w:r w:rsidRPr="00B32705"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B32705" w:rsidRPr="00B32705">
                        <w:rPr>
                          <w:b/>
                          <w:i/>
                          <w:sz w:val="16"/>
                          <w:szCs w:val="16"/>
                          <w:lang w:val="ru-RU"/>
                        </w:rPr>
                        <w:t>и коммуникации</w:t>
                      </w:r>
                      <w:r w:rsidR="00EE40F3" w:rsidRPr="00B32705">
                        <w:rPr>
                          <w:b/>
                          <w:sz w:val="16"/>
                          <w:szCs w:val="16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46B80" w:rsidRPr="00421783" w:rsidRDefault="00046B80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046B80" w:rsidRPr="00421783" w:rsidRDefault="00046B80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046B80" w:rsidRPr="00421783" w:rsidRDefault="00A71641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E5ACDD" wp14:editId="36258BCD">
                <wp:simplePos x="0" y="0"/>
                <wp:positionH relativeFrom="margin">
                  <wp:align>center</wp:align>
                </wp:positionH>
                <wp:positionV relativeFrom="paragraph">
                  <wp:posOffset>187436</wp:posOffset>
                </wp:positionV>
                <wp:extent cx="2066925" cy="773902"/>
                <wp:effectExtent l="0" t="0" r="28575" b="266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7390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8C3" w:rsidRPr="00012A3B" w:rsidRDefault="00012A3B" w:rsidP="00BF449D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градостроительства, строительства и жилья</w:t>
                            </w:r>
                          </w:p>
                          <w:p w:rsidR="0057027D" w:rsidRPr="00012A3B" w:rsidRDefault="00012A3B" w:rsidP="00F80892">
                            <w:pPr>
                              <w:spacing w:after="0"/>
                              <w:ind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Отдел политик и технического регламентирования в строительстве</w:t>
                            </w:r>
                          </w:p>
                          <w:p w:rsidR="00A71641" w:rsidRPr="00012A3B" w:rsidRDefault="00012A3B" w:rsidP="00A71641">
                            <w:pPr>
                              <w:spacing w:after="0"/>
                              <w:ind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Отдел политик в градостроительстве</w:t>
                            </w:r>
                          </w:p>
                          <w:p w:rsidR="00A71641" w:rsidRPr="0084207E" w:rsidRDefault="00A71641" w:rsidP="00F80892">
                            <w:pPr>
                              <w:spacing w:after="0"/>
                              <w:ind w:right="-114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BF449D" w:rsidRPr="0084207E" w:rsidRDefault="00F80892" w:rsidP="00F80892">
                            <w:pPr>
                              <w:spacing w:after="0"/>
                              <w:ind w:right="-114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4207E">
                              <w:rPr>
                                <w:sz w:val="16"/>
                                <w:szCs w:val="16"/>
                                <w:lang w:val="ro-RO"/>
                              </w:rPr>
                              <w:t>S</w:t>
                            </w:r>
                            <w:r w:rsidR="0057027D" w:rsidRPr="0084207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ecția politici în </w:t>
                            </w:r>
                            <w:r w:rsidR="00A86604" w:rsidRPr="0084207E">
                              <w:rPr>
                                <w:sz w:val="16"/>
                                <w:szCs w:val="16"/>
                                <w:lang w:val="ro-RO"/>
                              </w:rPr>
                              <w:t>urbanism</w:t>
                            </w:r>
                            <w:r w:rsidR="0057027D" w:rsidRPr="0084207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7027D" w:rsidRPr="0084207E">
                              <w:rPr>
                                <w:sz w:val="16"/>
                                <w:szCs w:val="16"/>
                                <w:highlight w:val="yellow"/>
                                <w:lang w:val="ro-RO"/>
                              </w:rPr>
                              <w:t>(4)</w:t>
                            </w:r>
                          </w:p>
                          <w:p w:rsidR="00BF449D" w:rsidRPr="00BF449D" w:rsidRDefault="00BF449D" w:rsidP="00BF449D">
                            <w:pPr>
                              <w:ind w:left="-142" w:right="-114" w:hanging="142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E5ACDD" id="Rectangle 86" o:spid="_x0000_s1036" style="position:absolute;margin-left:0;margin-top:14.75pt;width:162.75pt;height:60.9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448C3" w:rsidRPr="00012A3B" w:rsidRDefault="00012A3B" w:rsidP="00BF449D">
                      <w:pPr>
                        <w:spacing w:after="0"/>
                        <w:jc w:val="both"/>
                        <w:rPr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градостроительства, строительства и жилья</w:t>
                      </w:r>
                    </w:p>
                    <w:p w:rsidR="0057027D" w:rsidRPr="00012A3B" w:rsidRDefault="00012A3B" w:rsidP="00F80892">
                      <w:pPr>
                        <w:spacing w:after="0"/>
                        <w:ind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Отдел политик и технического регламентирования в строительстве</w:t>
                      </w:r>
                    </w:p>
                    <w:p w:rsidR="00A71641" w:rsidRPr="00012A3B" w:rsidRDefault="00012A3B" w:rsidP="00A71641">
                      <w:pPr>
                        <w:spacing w:after="0"/>
                        <w:ind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Отдел политик в градостроительстве</w:t>
                      </w:r>
                    </w:p>
                    <w:p w:rsidR="00A71641" w:rsidRPr="0084207E" w:rsidRDefault="00A71641" w:rsidP="00F80892">
                      <w:pPr>
                        <w:spacing w:after="0"/>
                        <w:ind w:right="-114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BF449D" w:rsidRPr="0084207E" w:rsidRDefault="00F80892" w:rsidP="00F80892">
                      <w:pPr>
                        <w:spacing w:after="0"/>
                        <w:ind w:right="-114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84207E">
                        <w:rPr>
                          <w:sz w:val="16"/>
                          <w:szCs w:val="16"/>
                          <w:lang w:val="ro-RO"/>
                        </w:rPr>
                        <w:t>S</w:t>
                      </w:r>
                      <w:r w:rsidR="0057027D" w:rsidRPr="0084207E">
                        <w:rPr>
                          <w:sz w:val="16"/>
                          <w:szCs w:val="16"/>
                          <w:lang w:val="ro-RO"/>
                        </w:rPr>
                        <w:t xml:space="preserve">ecția politici în </w:t>
                      </w:r>
                      <w:r w:rsidR="00A86604" w:rsidRPr="0084207E">
                        <w:rPr>
                          <w:sz w:val="16"/>
                          <w:szCs w:val="16"/>
                          <w:lang w:val="ro-RO"/>
                        </w:rPr>
                        <w:t>urbanism</w:t>
                      </w:r>
                      <w:r w:rsidR="0057027D" w:rsidRPr="0084207E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7027D" w:rsidRPr="0084207E">
                        <w:rPr>
                          <w:sz w:val="16"/>
                          <w:szCs w:val="16"/>
                          <w:highlight w:val="yellow"/>
                          <w:lang w:val="ro-RO"/>
                        </w:rPr>
                        <w:t>(4)</w:t>
                      </w:r>
                    </w:p>
                    <w:p w:rsidR="00BF449D" w:rsidRPr="00BF449D" w:rsidRDefault="00BF449D" w:rsidP="00BF449D">
                      <w:pPr>
                        <w:ind w:left="-142" w:right="-114" w:hanging="142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143A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711881" wp14:editId="62C5EF51">
                <wp:simplePos x="0" y="0"/>
                <wp:positionH relativeFrom="page">
                  <wp:posOffset>8114030</wp:posOffset>
                </wp:positionH>
                <wp:positionV relativeFrom="paragraph">
                  <wp:posOffset>165100</wp:posOffset>
                </wp:positionV>
                <wp:extent cx="1878965" cy="890905"/>
                <wp:effectExtent l="0" t="0" r="2603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8965" cy="8909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5BB" w:rsidRPr="00012A3B" w:rsidRDefault="00012A3B" w:rsidP="00F84476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транспорта</w:t>
                            </w:r>
                          </w:p>
                          <w:p w:rsidR="00FF4A1F" w:rsidRPr="00012A3B" w:rsidRDefault="00012A3B" w:rsidP="00FF4A1F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Служба железнодорожного транспорта</w:t>
                            </w:r>
                          </w:p>
                          <w:p w:rsidR="00F84476" w:rsidRPr="00012A3B" w:rsidRDefault="00012A3B" w:rsidP="00F84476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Служба воздушного транспорта</w:t>
                            </w:r>
                          </w:p>
                          <w:p w:rsidR="000D268A" w:rsidRPr="00012A3B" w:rsidRDefault="00012A3B" w:rsidP="000D268A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Служба водного транспорта</w:t>
                            </w:r>
                          </w:p>
                          <w:p w:rsidR="000D268A" w:rsidRPr="00012A3B" w:rsidRDefault="00012A3B" w:rsidP="00F84476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Служба автодорожного транспорта</w:t>
                            </w:r>
                          </w:p>
                          <w:p w:rsidR="0084207E" w:rsidRPr="00012A3B" w:rsidRDefault="00012A3B" w:rsidP="00F84476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Служба сотрудничества </w:t>
                            </w:r>
                            <w:r w:rsidR="00754319">
                              <w:rPr>
                                <w:sz w:val="16"/>
                                <w:szCs w:val="16"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754319">
                              <w:rPr>
                                <w:sz w:val="16"/>
                                <w:szCs w:val="16"/>
                                <w:lang w:val="ru-RU"/>
                              </w:rPr>
                              <w:t>транспорте</w:t>
                            </w:r>
                          </w:p>
                          <w:p w:rsidR="007775BB" w:rsidRDefault="007775BB" w:rsidP="007775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5BB" w:rsidRPr="00CF25C1" w:rsidRDefault="007775BB" w:rsidP="007775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711881" id="Rectangle 27" o:spid="_x0000_s1037" style="position:absolute;margin-left:638.9pt;margin-top:13pt;width:147.95pt;height:70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7775BB" w:rsidRPr="00012A3B" w:rsidRDefault="00012A3B" w:rsidP="00F84476">
                      <w:pPr>
                        <w:pStyle w:val="ListParagraph"/>
                        <w:spacing w:after="0"/>
                        <w:ind w:left="0" w:right="-114"/>
                        <w:rPr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транспорта</w:t>
                      </w:r>
                    </w:p>
                    <w:p w:rsidR="00FF4A1F" w:rsidRPr="00012A3B" w:rsidRDefault="00012A3B" w:rsidP="00FF4A1F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Служба железнодорожного транспорта</w:t>
                      </w:r>
                    </w:p>
                    <w:p w:rsidR="00F84476" w:rsidRPr="00012A3B" w:rsidRDefault="00012A3B" w:rsidP="00F84476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Служба воздушного транспорта</w:t>
                      </w:r>
                    </w:p>
                    <w:p w:rsidR="000D268A" w:rsidRPr="00012A3B" w:rsidRDefault="00012A3B" w:rsidP="000D268A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Служба водного транспорта</w:t>
                      </w:r>
                    </w:p>
                    <w:p w:rsidR="000D268A" w:rsidRPr="00012A3B" w:rsidRDefault="00012A3B" w:rsidP="00F84476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Служба автодорожного транспорта</w:t>
                      </w:r>
                    </w:p>
                    <w:p w:rsidR="0084207E" w:rsidRPr="00012A3B" w:rsidRDefault="00012A3B" w:rsidP="00F84476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Служба сотрудничества </w:t>
                      </w:r>
                      <w:r w:rsidR="00754319">
                        <w:rPr>
                          <w:sz w:val="16"/>
                          <w:szCs w:val="16"/>
                          <w:lang w:val="ru-RU"/>
                        </w:rPr>
                        <w:t>на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="00754319">
                        <w:rPr>
                          <w:sz w:val="16"/>
                          <w:szCs w:val="16"/>
                          <w:lang w:val="ru-RU"/>
                        </w:rPr>
                        <w:t>транспорте</w:t>
                      </w:r>
                    </w:p>
                    <w:p w:rsidR="007775BB" w:rsidRDefault="007775BB" w:rsidP="007775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75BB" w:rsidRPr="00CF25C1" w:rsidRDefault="007775BB" w:rsidP="007775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C143A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7AEA30" wp14:editId="2C7725A1">
                <wp:simplePos x="0" y="0"/>
                <wp:positionH relativeFrom="column">
                  <wp:posOffset>-519734</wp:posOffset>
                </wp:positionH>
                <wp:positionV relativeFrom="paragraph">
                  <wp:posOffset>195139</wp:posOffset>
                </wp:positionV>
                <wp:extent cx="1762125" cy="1183341"/>
                <wp:effectExtent l="0" t="0" r="28575" b="1714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833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94E" w:rsidRDefault="00E445F8" w:rsidP="00A47C72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F80892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0464F0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Управление экономических политик и </w:t>
                            </w:r>
                            <w:proofErr w:type="gramStart"/>
                            <w:r w:rsidR="000464F0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бизнес-среды</w:t>
                            </w:r>
                            <w:proofErr w:type="gramEnd"/>
                            <w:r w:rsidR="000F50F5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  <w:p w:rsidR="00A47C72" w:rsidRPr="000464F0" w:rsidRDefault="000464F0" w:rsidP="00A47C72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Отдел моделирования и экономического прогнозирования</w:t>
                            </w:r>
                          </w:p>
                          <w:p w:rsidR="00425642" w:rsidRPr="000464F0" w:rsidRDefault="000464F0" w:rsidP="00A47C72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Отдел экономических политик</w:t>
                            </w:r>
                          </w:p>
                          <w:p w:rsidR="00C611E1" w:rsidRPr="000464F0" w:rsidRDefault="000464F0" w:rsidP="00A47C72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Отдел регламентирования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бизнес-среды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, малых и средних предприятий</w:t>
                            </w:r>
                          </w:p>
                          <w:p w:rsidR="00A47C72" w:rsidRDefault="00A47C72" w:rsidP="00A47C72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C611E1" w:rsidRPr="00BB3EEE" w:rsidRDefault="00C611E1" w:rsidP="00C611E1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AA0F45" w:rsidRPr="0025136D" w:rsidRDefault="00AA0F45" w:rsidP="0025136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09707A" w:rsidRPr="000464F0" w:rsidRDefault="0009707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7AEA30" id="Rectangle 70" o:spid="_x0000_s1038" style="position:absolute;margin-left:-40.9pt;margin-top:15.35pt;width:138.75pt;height:9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3194E" w:rsidRDefault="00E445F8" w:rsidP="00A47C72">
                      <w:pPr>
                        <w:pStyle w:val="ListParagraph"/>
                        <w:spacing w:after="0"/>
                        <w:ind w:left="0" w:right="-114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F80892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0464F0"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экономических политик и бизнес-среды</w:t>
                      </w:r>
                      <w:r w:rsidR="000F50F5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  <w:p w:rsidR="00A47C72" w:rsidRPr="000464F0" w:rsidRDefault="000464F0" w:rsidP="00A47C72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Отдел моделирования и экономического прогнозирования</w:t>
                      </w:r>
                    </w:p>
                    <w:p w:rsidR="00425642" w:rsidRPr="000464F0" w:rsidRDefault="000464F0" w:rsidP="00A47C72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Отдел экономических политик</w:t>
                      </w:r>
                    </w:p>
                    <w:p w:rsidR="00C611E1" w:rsidRPr="000464F0" w:rsidRDefault="000464F0" w:rsidP="00A47C72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Отдел регламентирования бизнес-среды, малых и средних предприятий</w:t>
                      </w:r>
                    </w:p>
                    <w:p w:rsidR="00A47C72" w:rsidRDefault="00A47C72" w:rsidP="00A47C72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C611E1" w:rsidRPr="00BB3EEE" w:rsidRDefault="00C611E1" w:rsidP="00C611E1">
                      <w:pPr>
                        <w:rPr>
                          <w:lang w:val="ro-RO"/>
                        </w:rPr>
                      </w:pPr>
                    </w:p>
                    <w:p w:rsidR="00AA0F45" w:rsidRPr="0025136D" w:rsidRDefault="00AA0F45" w:rsidP="0025136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:rsidR="0009707A" w:rsidRPr="000464F0" w:rsidRDefault="0009707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4CFA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EB646E" wp14:editId="6E78D315">
                <wp:simplePos x="0" y="0"/>
                <wp:positionH relativeFrom="page">
                  <wp:posOffset>6115507</wp:posOffset>
                </wp:positionH>
                <wp:positionV relativeFrom="paragraph">
                  <wp:posOffset>165075</wp:posOffset>
                </wp:positionV>
                <wp:extent cx="1957705" cy="577900"/>
                <wp:effectExtent l="0" t="0" r="2349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577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1A1" w:rsidRPr="00F84476" w:rsidRDefault="00012A3B" w:rsidP="00D000E9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инфраструктуры качества и промышленной безопасности</w:t>
                            </w:r>
                            <w:r w:rsidR="00F80892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A61A1" w:rsidRPr="00012A3B">
                              <w:rPr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EB646E" id="Rectangle 17" o:spid="_x0000_s1039" style="position:absolute;margin-left:481.55pt;margin-top:13pt;width:154.15pt;height:45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A61A1" w:rsidRPr="00F84476" w:rsidRDefault="00012A3B" w:rsidP="00D000E9">
                      <w:pPr>
                        <w:pStyle w:val="ListParagraph"/>
                        <w:spacing w:after="0"/>
                        <w:ind w:left="0" w:right="-114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инфраструктуры качества и промышленной безопасности</w:t>
                      </w:r>
                      <w:r w:rsidR="00F80892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A61A1" w:rsidRPr="00012A3B">
                        <w:rPr>
                          <w:sz w:val="14"/>
                          <w:szCs w:val="1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307B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6C80A" wp14:editId="3274E167">
                <wp:simplePos x="0" y="0"/>
                <wp:positionH relativeFrom="column">
                  <wp:posOffset>1323395</wp:posOffset>
                </wp:positionH>
                <wp:positionV relativeFrom="paragraph">
                  <wp:posOffset>195608</wp:posOffset>
                </wp:positionV>
                <wp:extent cx="1800225" cy="763325"/>
                <wp:effectExtent l="0" t="0" r="28575" b="1778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63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8C3" w:rsidRPr="00182A36" w:rsidRDefault="000464F0" w:rsidP="00430D24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Управление политик </w:t>
                            </w:r>
                            <w:r w:rsidR="00A01921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и регламентирования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в области информационного общества и цифровой экономики</w:t>
                            </w:r>
                            <w:r w:rsidR="00182A36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430D24" w:rsidRPr="00012A3B" w:rsidRDefault="00F80892" w:rsidP="00705E34">
                            <w:pPr>
                              <w:pStyle w:val="a5"/>
                              <w:spacing w:after="0"/>
                              <w:ind w:left="0" w:right="-114" w:hanging="142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82A36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</w:t>
                            </w:r>
                            <w:r w:rsidR="00012A3B">
                              <w:rPr>
                                <w:sz w:val="16"/>
                                <w:szCs w:val="16"/>
                                <w:lang w:val="ru-RU"/>
                              </w:rPr>
                              <w:t>Отдел цифровой безопасности и Интернет</w:t>
                            </w:r>
                            <w:r w:rsidR="00B32705">
                              <w:rPr>
                                <w:sz w:val="16"/>
                                <w:szCs w:val="16"/>
                                <w:lang w:val="ru-RU"/>
                              </w:rPr>
                              <w:t>а</w:t>
                            </w:r>
                          </w:p>
                          <w:p w:rsidR="00430D24" w:rsidRPr="0009707A" w:rsidRDefault="00430D24" w:rsidP="005448C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40" style="position:absolute;margin-left:104.2pt;margin-top:15.4pt;width:141.75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5448C3" w:rsidRPr="00182A36" w:rsidRDefault="000464F0" w:rsidP="00430D24">
                      <w:pPr>
                        <w:pStyle w:val="a5"/>
                        <w:spacing w:after="0"/>
                        <w:ind w:left="0" w:right="-114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Управление политик </w:t>
                      </w:r>
                      <w:r w:rsidR="00A01921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и регламентирования </w:t>
                      </w: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в области информационного общества и цифровой экономики</w:t>
                      </w:r>
                      <w:r w:rsidR="00182A36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430D24" w:rsidRPr="00012A3B" w:rsidRDefault="00F80892" w:rsidP="00705E34">
                      <w:pPr>
                        <w:pStyle w:val="a5"/>
                        <w:spacing w:after="0"/>
                        <w:ind w:left="0" w:right="-114" w:hanging="142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82A36">
                        <w:rPr>
                          <w:sz w:val="16"/>
                          <w:szCs w:val="16"/>
                          <w:lang w:val="ro-RO"/>
                        </w:rPr>
                        <w:t xml:space="preserve">    </w:t>
                      </w:r>
                      <w:r w:rsidR="00012A3B">
                        <w:rPr>
                          <w:sz w:val="16"/>
                          <w:szCs w:val="16"/>
                          <w:lang w:val="ru-RU"/>
                        </w:rPr>
                        <w:t>Отдел цифровой безопасности и Интернет</w:t>
                      </w:r>
                      <w:r w:rsidR="00B32705">
                        <w:rPr>
                          <w:sz w:val="16"/>
                          <w:szCs w:val="16"/>
                          <w:lang w:val="ru-RU"/>
                        </w:rPr>
                        <w:t>а</w:t>
                      </w:r>
                    </w:p>
                    <w:p w:rsidR="00430D24" w:rsidRPr="0009707A" w:rsidRDefault="00430D24" w:rsidP="005448C3">
                      <w:pPr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B80" w:rsidRPr="00421783" w:rsidRDefault="00046B80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046B80" w:rsidRPr="00421783" w:rsidRDefault="00046B80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046B80" w:rsidRPr="00421783" w:rsidRDefault="000F3526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F807FB" wp14:editId="6E5700AC">
                <wp:simplePos x="0" y="0"/>
                <wp:positionH relativeFrom="column">
                  <wp:posOffset>5394609</wp:posOffset>
                </wp:positionH>
                <wp:positionV relativeFrom="paragraph">
                  <wp:posOffset>68541</wp:posOffset>
                </wp:positionV>
                <wp:extent cx="1949450" cy="1026596"/>
                <wp:effectExtent l="0" t="0" r="12700" b="2159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10265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EEE" w:rsidRPr="00012A3B" w:rsidRDefault="00012A3B" w:rsidP="00F84476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международного сотрудничества</w:t>
                            </w:r>
                          </w:p>
                          <w:p w:rsidR="00F84476" w:rsidRPr="00012A3B" w:rsidRDefault="00012A3B" w:rsidP="00F84476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Отдел коммерческих режимов и двустороннего экономического сотрудничества</w:t>
                            </w:r>
                          </w:p>
                          <w:p w:rsidR="00E0406D" w:rsidRPr="00F84476" w:rsidRDefault="00012A3B" w:rsidP="00F84476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Служба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оборотом продукции двойного назначения</w:t>
                            </w:r>
                            <w:r w:rsidR="00E0406D" w:rsidRPr="00E0406D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807FB" id="Rectangle 90" o:spid="_x0000_s1041" style="position:absolute;margin-left:424.75pt;margin-top:5.4pt;width:153.5pt;height:8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B3EEE" w:rsidRPr="00012A3B" w:rsidRDefault="00012A3B" w:rsidP="00F84476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международного сотрудничества</w:t>
                      </w:r>
                    </w:p>
                    <w:p w:rsidR="00F84476" w:rsidRPr="00012A3B" w:rsidRDefault="00012A3B" w:rsidP="00F84476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Отдел коммерческих режимов и двустороннего экономического сотрудничества</w:t>
                      </w:r>
                    </w:p>
                    <w:p w:rsidR="00E0406D" w:rsidRPr="00F84476" w:rsidRDefault="00012A3B" w:rsidP="00F84476">
                      <w:pPr>
                        <w:pStyle w:val="ListParagraph"/>
                        <w:spacing w:after="0"/>
                        <w:ind w:left="0" w:right="-114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Служба контроля за оборотом продукции двойного назначения</w:t>
                      </w:r>
                      <w:r w:rsidR="00E0406D" w:rsidRPr="00E0406D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046B80" w:rsidRPr="00421783" w:rsidRDefault="00A71641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1B42F" wp14:editId="142A1F8E">
                <wp:simplePos x="0" y="0"/>
                <wp:positionH relativeFrom="margin">
                  <wp:posOffset>3256133</wp:posOffset>
                </wp:positionH>
                <wp:positionV relativeFrom="paragraph">
                  <wp:posOffset>30304</wp:posOffset>
                </wp:positionV>
                <wp:extent cx="2066437" cy="591670"/>
                <wp:effectExtent l="0" t="0" r="10160" b="1841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437" cy="5916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8C3" w:rsidRDefault="000C7F3B" w:rsidP="000C7F3B">
                            <w:pPr>
                              <w:spacing w:after="0"/>
                              <w:ind w:left="-142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0C7958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012A3B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инфраструктуры транспорта</w:t>
                            </w:r>
                            <w:r w:rsidR="0043194E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84207E" w:rsidRPr="00012A3B" w:rsidRDefault="00F80892" w:rsidP="000C7F3B">
                            <w:pPr>
                              <w:spacing w:after="0"/>
                              <w:ind w:left="-142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012A3B">
                              <w:rPr>
                                <w:sz w:val="16"/>
                                <w:szCs w:val="16"/>
                                <w:lang w:val="ru-RU"/>
                              </w:rPr>
                              <w:t>Отдел инфраструктуры дорог</w:t>
                            </w:r>
                          </w:p>
                          <w:p w:rsidR="0057027D" w:rsidRPr="0084207E" w:rsidRDefault="00F80892" w:rsidP="000C7F3B">
                            <w:pPr>
                              <w:spacing w:after="0"/>
                              <w:ind w:left="-142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84207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012A3B">
                              <w:rPr>
                                <w:sz w:val="16"/>
                                <w:szCs w:val="16"/>
                                <w:lang w:val="ru-RU"/>
                              </w:rPr>
                              <w:t>Служба безопасности транспорта</w:t>
                            </w:r>
                            <w:r w:rsidR="0043194E" w:rsidRPr="0084207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84207E" w:rsidRPr="00F80892" w:rsidRDefault="0084207E" w:rsidP="000C7F3B">
                            <w:pPr>
                              <w:spacing w:after="0"/>
                              <w:ind w:left="-142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1B42F" id="Rectangle 82" o:spid="_x0000_s1042" style="position:absolute;margin-left:256.4pt;margin-top:2.4pt;width:162.7pt;height:46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448C3" w:rsidRDefault="000C7F3B" w:rsidP="000C7F3B">
                      <w:pPr>
                        <w:spacing w:after="0"/>
                        <w:ind w:left="-142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0C7958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012A3B"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инфраструктуры транспорта</w:t>
                      </w:r>
                      <w:r w:rsidR="0043194E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84207E" w:rsidRPr="00012A3B" w:rsidRDefault="00F80892" w:rsidP="000C7F3B">
                      <w:pPr>
                        <w:spacing w:after="0"/>
                        <w:ind w:left="-142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012A3B">
                        <w:rPr>
                          <w:sz w:val="16"/>
                          <w:szCs w:val="16"/>
                          <w:lang w:val="ru-RU"/>
                        </w:rPr>
                        <w:t>Отдел инфраструктуры дорог</w:t>
                      </w:r>
                    </w:p>
                    <w:p w:rsidR="0057027D" w:rsidRPr="0084207E" w:rsidRDefault="00F80892" w:rsidP="000C7F3B">
                      <w:pPr>
                        <w:spacing w:after="0"/>
                        <w:ind w:left="-142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84207E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012A3B">
                        <w:rPr>
                          <w:sz w:val="16"/>
                          <w:szCs w:val="16"/>
                          <w:lang w:val="ru-RU"/>
                        </w:rPr>
                        <w:t>Служба безопасности транспорта</w:t>
                      </w:r>
                      <w:r w:rsidR="0043194E" w:rsidRPr="0084207E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84207E" w:rsidRPr="00F80892" w:rsidRDefault="0084207E" w:rsidP="000C7F3B">
                      <w:pPr>
                        <w:spacing w:after="0"/>
                        <w:ind w:left="-142"/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307B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095212" wp14:editId="139E3AF5">
                <wp:simplePos x="0" y="0"/>
                <wp:positionH relativeFrom="column">
                  <wp:posOffset>1323008</wp:posOffset>
                </wp:positionH>
                <wp:positionV relativeFrom="paragraph">
                  <wp:posOffset>5770</wp:posOffset>
                </wp:positionV>
                <wp:extent cx="1800225" cy="516835"/>
                <wp:effectExtent l="0" t="0" r="28575" b="1714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168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8C3" w:rsidRPr="00012A3B" w:rsidRDefault="00012A3B" w:rsidP="00492DC5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инфраструктуры коммуникаций</w:t>
                            </w:r>
                          </w:p>
                          <w:p w:rsidR="00430D24" w:rsidRPr="00430D24" w:rsidRDefault="00430D24" w:rsidP="00430D24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095212" id="Rectangle 79" o:spid="_x0000_s1043" style="position:absolute;margin-left:104.15pt;margin-top:.45pt;width:141.75pt;height:40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448C3" w:rsidRPr="00012A3B" w:rsidRDefault="00012A3B" w:rsidP="00492DC5">
                      <w:pPr>
                        <w:pStyle w:val="ListParagraph"/>
                        <w:spacing w:after="0"/>
                        <w:ind w:left="0" w:right="-114"/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инфраструктуры коммуникаций</w:t>
                      </w:r>
                    </w:p>
                    <w:p w:rsidR="00430D24" w:rsidRPr="00430D24" w:rsidRDefault="00430D24" w:rsidP="00430D24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6B80" w:rsidRPr="00421783" w:rsidRDefault="00F0307B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48883F" wp14:editId="519F980D">
                <wp:simplePos x="0" y="0"/>
                <wp:positionH relativeFrom="column">
                  <wp:posOffset>-518739</wp:posOffset>
                </wp:positionH>
                <wp:positionV relativeFrom="paragraph">
                  <wp:posOffset>229511</wp:posOffset>
                </wp:positionV>
                <wp:extent cx="1762125" cy="499462"/>
                <wp:effectExtent l="0" t="0" r="2857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994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2" w:rsidRPr="000464F0" w:rsidRDefault="000464F0" w:rsidP="00E123F4">
                            <w:pPr>
                              <w:pStyle w:val="a5"/>
                              <w:spacing w:after="0"/>
                              <w:ind w:left="0" w:right="-114"/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политик в области энергетики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48883F" id="Rectangle 7" o:spid="_x0000_s1044" style="position:absolute;margin-left:-40.85pt;margin-top:18.05pt;width:138.75pt;height:3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25222" w:rsidRPr="000464F0" w:rsidRDefault="000464F0" w:rsidP="00E123F4">
                      <w:pPr>
                        <w:pStyle w:val="ListParagraph"/>
                        <w:spacing w:after="0"/>
                        <w:ind w:left="0" w:right="-114"/>
                        <w:rPr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политик в области энергетики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046B80" w:rsidRPr="00421783" w:rsidRDefault="00046B80" w:rsidP="00046B80">
      <w:pPr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525222" w:rsidRPr="00421783" w:rsidRDefault="00046B80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sz w:val="18"/>
          <w:szCs w:val="18"/>
          <w:lang w:val="ro-RO"/>
        </w:rPr>
        <w:tab/>
      </w:r>
    </w:p>
    <w:p w:rsidR="006234C7" w:rsidRPr="00421783" w:rsidRDefault="004C143A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990948" wp14:editId="7405F1D5">
                <wp:simplePos x="0" y="0"/>
                <wp:positionH relativeFrom="margin">
                  <wp:posOffset>1577782</wp:posOffset>
                </wp:positionH>
                <wp:positionV relativeFrom="paragraph">
                  <wp:posOffset>244144</wp:posOffset>
                </wp:positionV>
                <wp:extent cx="2657475" cy="952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F4EBBE" id="Straight Connector 68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25pt,19.2pt" to="333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1B8120" wp14:editId="71356F21">
                <wp:simplePos x="0" y="0"/>
                <wp:positionH relativeFrom="margin">
                  <wp:posOffset>4233573</wp:posOffset>
                </wp:positionH>
                <wp:positionV relativeFrom="paragraph">
                  <wp:posOffset>237599</wp:posOffset>
                </wp:positionV>
                <wp:extent cx="0" cy="127221"/>
                <wp:effectExtent l="0" t="0" r="19050" b="254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A9C8B6" id="Straight Connector 110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35pt,18.7pt" to="333.3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0307B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F54245" wp14:editId="40FC1F84">
                <wp:simplePos x="0" y="0"/>
                <wp:positionH relativeFrom="margin">
                  <wp:posOffset>1588550</wp:posOffset>
                </wp:positionH>
                <wp:positionV relativeFrom="paragraph">
                  <wp:posOffset>245442</wp:posOffset>
                </wp:positionV>
                <wp:extent cx="0" cy="593802"/>
                <wp:effectExtent l="0" t="0" r="19050" b="158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3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487D4C" id="Straight Connector 11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5.1pt,19.35pt" to="125.1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234C7" w:rsidRPr="00421783" w:rsidRDefault="00523F71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1EB9D" wp14:editId="18C8A5A7">
                <wp:simplePos x="0" y="0"/>
                <wp:positionH relativeFrom="margin">
                  <wp:posOffset>328946</wp:posOffset>
                </wp:positionH>
                <wp:positionV relativeFrom="paragraph">
                  <wp:posOffset>117082</wp:posOffset>
                </wp:positionV>
                <wp:extent cx="2466975" cy="1991484"/>
                <wp:effectExtent l="0" t="0" r="28575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9914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C4E" w:rsidRPr="000464F0" w:rsidRDefault="000464F0" w:rsidP="007C76B9">
                            <w:pP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институционального менеджмента</w:t>
                            </w:r>
                          </w:p>
                          <w:p w:rsidR="00853C4E" w:rsidRPr="000464F0" w:rsidRDefault="000464F0" w:rsidP="00853C4E">
                            <w:pPr>
                              <w:rPr>
                                <w:highlight w:val="yellow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Финансово-административный отдел</w:t>
                            </w:r>
                          </w:p>
                          <w:p w:rsidR="00853C4E" w:rsidRPr="000464F0" w:rsidRDefault="000464F0" w:rsidP="00853C4E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Юридический отдел</w:t>
                            </w:r>
                          </w:p>
                          <w:p w:rsidR="00853C4E" w:rsidRPr="000464F0" w:rsidRDefault="000464F0" w:rsidP="007C76B9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Отдел по менеджменту документов</w:t>
                            </w:r>
                          </w:p>
                          <w:p w:rsidR="00853C4E" w:rsidRPr="000464F0" w:rsidRDefault="000464F0" w:rsidP="007C76B9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Служба информационных технологий и коммуникаци</w:t>
                            </w:r>
                            <w:r w:rsidR="00A01921">
                              <w:rPr>
                                <w:sz w:val="16"/>
                                <w:szCs w:val="16"/>
                                <w:lang w:val="ru-RU"/>
                              </w:rPr>
                              <w:t>и</w:t>
                            </w:r>
                          </w:p>
                          <w:p w:rsidR="00853C4E" w:rsidRPr="000464F0" w:rsidRDefault="000464F0" w:rsidP="007C76B9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Служба кадров</w:t>
                            </w:r>
                          </w:p>
                          <w:p w:rsidR="00853C4E" w:rsidRPr="00492DC5" w:rsidRDefault="000464F0" w:rsidP="007C76B9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0464F0">
                              <w:rPr>
                                <w:sz w:val="16"/>
                                <w:szCs w:val="16"/>
                                <w:lang w:val="ru-RU"/>
                              </w:rPr>
                              <w:t>Служба по информировани</w:t>
                            </w:r>
                            <w:r w:rsidR="00A01921">
                              <w:rPr>
                                <w:sz w:val="16"/>
                                <w:szCs w:val="16"/>
                                <w:lang w:val="ru-RU"/>
                              </w:rPr>
                              <w:t>ю</w:t>
                            </w:r>
                            <w:r w:rsidRPr="000464F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и связ</w:t>
                            </w:r>
                            <w:r w:rsidR="00A01921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ям </w:t>
                            </w:r>
                            <w:r w:rsidRPr="000464F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со средствами массовой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left:0;text-align:left;margin-left:25.9pt;margin-top:9.2pt;width:194.25pt;height:156.8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" fillcolor="#010101 [35]" strokecolor="black [3200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853C4E" w:rsidRPr="000464F0" w:rsidRDefault="000464F0" w:rsidP="007C76B9">
                      <w:pPr>
                        <w:rPr>
                          <w:b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институционального менеджмента</w:t>
                      </w:r>
                    </w:p>
                    <w:p w:rsidR="00853C4E" w:rsidRPr="000464F0" w:rsidRDefault="000464F0" w:rsidP="00853C4E">
                      <w:pPr>
                        <w:rPr>
                          <w:highlight w:val="yellow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Финансово-административный отдел</w:t>
                      </w:r>
                    </w:p>
                    <w:p w:rsidR="00853C4E" w:rsidRPr="000464F0" w:rsidRDefault="000464F0" w:rsidP="00853C4E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Юридический отдел</w:t>
                      </w:r>
                    </w:p>
                    <w:p w:rsidR="00853C4E" w:rsidRPr="000464F0" w:rsidRDefault="000464F0" w:rsidP="007C76B9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Отдел по менеджменту документов</w:t>
                      </w:r>
                    </w:p>
                    <w:p w:rsidR="00853C4E" w:rsidRPr="000464F0" w:rsidRDefault="000464F0" w:rsidP="007C76B9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Служба информационных технологий и коммуникаци</w:t>
                      </w:r>
                      <w:r w:rsidR="00A01921">
                        <w:rPr>
                          <w:sz w:val="16"/>
                          <w:szCs w:val="16"/>
                          <w:lang w:val="ru-RU"/>
                        </w:rPr>
                        <w:t>и</w:t>
                      </w:r>
                    </w:p>
                    <w:p w:rsidR="00853C4E" w:rsidRPr="000464F0" w:rsidRDefault="000464F0" w:rsidP="007C76B9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sz w:val="16"/>
                          <w:szCs w:val="16"/>
                          <w:lang w:val="ru-RU"/>
                        </w:rPr>
                        <w:t>Служба кадров</w:t>
                      </w:r>
                    </w:p>
                    <w:p w:rsidR="00853C4E" w:rsidRPr="00492DC5" w:rsidRDefault="000464F0" w:rsidP="007C76B9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0464F0">
                        <w:rPr>
                          <w:sz w:val="16"/>
                          <w:szCs w:val="16"/>
                          <w:lang w:val="ru-RU"/>
                        </w:rPr>
                        <w:t>Служба по информировани</w:t>
                      </w:r>
                      <w:r w:rsidR="00A01921">
                        <w:rPr>
                          <w:sz w:val="16"/>
                          <w:szCs w:val="16"/>
                          <w:lang w:val="ru-RU"/>
                        </w:rPr>
                        <w:t>ю</w:t>
                      </w:r>
                      <w:r w:rsidRPr="000464F0">
                        <w:rPr>
                          <w:sz w:val="16"/>
                          <w:szCs w:val="16"/>
                          <w:lang w:val="ru-RU"/>
                        </w:rPr>
                        <w:t xml:space="preserve"> и связ</w:t>
                      </w:r>
                      <w:r w:rsidR="00A01921">
                        <w:rPr>
                          <w:sz w:val="16"/>
                          <w:szCs w:val="16"/>
                          <w:lang w:val="ru-RU"/>
                        </w:rPr>
                        <w:t xml:space="preserve">ям </w:t>
                      </w:r>
                      <w:bookmarkStart w:id="1" w:name="_GoBack"/>
                      <w:bookmarkEnd w:id="1"/>
                      <w:r w:rsidRPr="000464F0">
                        <w:rPr>
                          <w:sz w:val="16"/>
                          <w:szCs w:val="16"/>
                          <w:lang w:val="ru-RU"/>
                        </w:rPr>
                        <w:t xml:space="preserve"> со средствами массовой информации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088A"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87B34F" wp14:editId="44F6CE04">
                <wp:simplePos x="0" y="0"/>
                <wp:positionH relativeFrom="margin">
                  <wp:posOffset>3343910</wp:posOffset>
                </wp:positionH>
                <wp:positionV relativeFrom="paragraph">
                  <wp:posOffset>108586</wp:posOffset>
                </wp:positionV>
                <wp:extent cx="1857375" cy="527050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28" w:rsidRPr="00377DEC" w:rsidRDefault="00012A3B" w:rsidP="003B756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Управление анализа, мониторинга и оценки политик</w:t>
                            </w:r>
                            <w:r w:rsidR="00AE36D4" w:rsidRPr="00377DEC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87B34F" id="Rectangle 13" o:spid="_x0000_s1046" style="position:absolute;left:0;text-align:left;margin-left:263.3pt;margin-top:8.55pt;width:146.25pt;height:4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B21528" w:rsidRPr="00377DEC" w:rsidRDefault="00012A3B" w:rsidP="003B756E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u-RU"/>
                        </w:rPr>
                        <w:t>Управление анализа, мониторинга и оценки политик</w:t>
                      </w:r>
                      <w:r w:rsidR="00AE36D4" w:rsidRPr="00377DEC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34C7" w:rsidRPr="00421783" w:rsidRDefault="006234C7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6234C7" w:rsidRPr="00421783" w:rsidRDefault="00853C4E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4A5402" wp14:editId="7D85A16C">
                <wp:simplePos x="0" y="0"/>
                <wp:positionH relativeFrom="margin">
                  <wp:posOffset>2051685</wp:posOffset>
                </wp:positionH>
                <wp:positionV relativeFrom="paragraph">
                  <wp:posOffset>86360</wp:posOffset>
                </wp:positionV>
                <wp:extent cx="9525" cy="9525"/>
                <wp:effectExtent l="0" t="0" r="285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AAB281" id="Straight Connector 113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55pt,6.8pt" to="16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21783"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8E9E21" wp14:editId="1C550F10">
                <wp:simplePos x="0" y="0"/>
                <wp:positionH relativeFrom="margin">
                  <wp:posOffset>1589404</wp:posOffset>
                </wp:positionH>
                <wp:positionV relativeFrom="paragraph">
                  <wp:posOffset>88265</wp:posOffset>
                </wp:positionV>
                <wp:extent cx="14605" cy="0"/>
                <wp:effectExtent l="0" t="0" r="2349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AA60BC" id="Straight Connector 112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5.15pt,6.95pt" to="126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234C7" w:rsidRPr="00421783" w:rsidRDefault="006234C7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6234C7" w:rsidRPr="00421783" w:rsidRDefault="006234C7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6234C7" w:rsidRPr="00421783" w:rsidRDefault="006234C7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6234C7" w:rsidRPr="00421783" w:rsidRDefault="006234C7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6234C7" w:rsidRPr="00421783" w:rsidRDefault="006234C7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6234C7" w:rsidRPr="00421783" w:rsidRDefault="006234C7" w:rsidP="000F50F5">
      <w:pPr>
        <w:ind w:left="-709"/>
        <w:rPr>
          <w:rFonts w:ascii="Times New Roman" w:hAnsi="Times New Roman" w:cs="Times New Roman"/>
          <w:b/>
          <w:sz w:val="18"/>
          <w:szCs w:val="18"/>
          <w:lang w:val="ro-RO"/>
        </w:rPr>
      </w:pPr>
    </w:p>
    <w:sectPr w:rsidR="006234C7" w:rsidRPr="00421783" w:rsidSect="008166F8">
      <w:pgSz w:w="15840" w:h="12240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D2" w:rsidRDefault="00E629D2" w:rsidP="00461E23">
      <w:pPr>
        <w:spacing w:after="0" w:line="240" w:lineRule="auto"/>
      </w:pPr>
      <w:r>
        <w:separator/>
      </w:r>
    </w:p>
  </w:endnote>
  <w:endnote w:type="continuationSeparator" w:id="0">
    <w:p w:rsidR="00E629D2" w:rsidRDefault="00E629D2" w:rsidP="0046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D2" w:rsidRDefault="00E629D2" w:rsidP="00461E23">
      <w:pPr>
        <w:spacing w:after="0" w:line="240" w:lineRule="auto"/>
      </w:pPr>
      <w:r>
        <w:separator/>
      </w:r>
    </w:p>
  </w:footnote>
  <w:footnote w:type="continuationSeparator" w:id="0">
    <w:p w:rsidR="00E629D2" w:rsidRDefault="00E629D2" w:rsidP="0046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B58"/>
    <w:multiLevelType w:val="hybridMultilevel"/>
    <w:tmpl w:val="61E29EDA"/>
    <w:lvl w:ilvl="0" w:tplc="9A286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03079"/>
    <w:multiLevelType w:val="hybridMultilevel"/>
    <w:tmpl w:val="58449DEC"/>
    <w:lvl w:ilvl="0" w:tplc="D6040E2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CA92C5E"/>
    <w:multiLevelType w:val="hybridMultilevel"/>
    <w:tmpl w:val="CEB6A11C"/>
    <w:lvl w:ilvl="0" w:tplc="FA5EA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A4DE5"/>
    <w:multiLevelType w:val="hybridMultilevel"/>
    <w:tmpl w:val="C6EA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32397"/>
    <w:multiLevelType w:val="hybridMultilevel"/>
    <w:tmpl w:val="1EFE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1668"/>
    <w:multiLevelType w:val="hybridMultilevel"/>
    <w:tmpl w:val="3746E21A"/>
    <w:lvl w:ilvl="0" w:tplc="88383ED8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7BAD79D3"/>
    <w:multiLevelType w:val="hybridMultilevel"/>
    <w:tmpl w:val="F652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22"/>
    <w:rsid w:val="00012A3B"/>
    <w:rsid w:val="000138F1"/>
    <w:rsid w:val="000226E3"/>
    <w:rsid w:val="000464F0"/>
    <w:rsid w:val="00046B80"/>
    <w:rsid w:val="00055F13"/>
    <w:rsid w:val="00057F2B"/>
    <w:rsid w:val="00081305"/>
    <w:rsid w:val="000914D6"/>
    <w:rsid w:val="0009707A"/>
    <w:rsid w:val="000A23BF"/>
    <w:rsid w:val="000A2AD0"/>
    <w:rsid w:val="000B0B24"/>
    <w:rsid w:val="000B3C92"/>
    <w:rsid w:val="000B6DF3"/>
    <w:rsid w:val="000C4D55"/>
    <w:rsid w:val="000C7958"/>
    <w:rsid w:val="000C7F3B"/>
    <w:rsid w:val="000D268A"/>
    <w:rsid w:val="000D280A"/>
    <w:rsid w:val="000E2F24"/>
    <w:rsid w:val="000E341B"/>
    <w:rsid w:val="000F3159"/>
    <w:rsid w:val="000F3526"/>
    <w:rsid w:val="000F50F5"/>
    <w:rsid w:val="00101F94"/>
    <w:rsid w:val="0014372B"/>
    <w:rsid w:val="001520E5"/>
    <w:rsid w:val="001654D7"/>
    <w:rsid w:val="001730E8"/>
    <w:rsid w:val="00182A36"/>
    <w:rsid w:val="001A0E77"/>
    <w:rsid w:val="001A26BE"/>
    <w:rsid w:val="001A2A89"/>
    <w:rsid w:val="001A61A1"/>
    <w:rsid w:val="001B644B"/>
    <w:rsid w:val="001C37B2"/>
    <w:rsid w:val="001C4779"/>
    <w:rsid w:val="001D5CF8"/>
    <w:rsid w:val="001E1AFC"/>
    <w:rsid w:val="001F2920"/>
    <w:rsid w:val="00201D93"/>
    <w:rsid w:val="002212FF"/>
    <w:rsid w:val="00230B7D"/>
    <w:rsid w:val="0024568F"/>
    <w:rsid w:val="0025136D"/>
    <w:rsid w:val="00253CC0"/>
    <w:rsid w:val="002705BE"/>
    <w:rsid w:val="0027480D"/>
    <w:rsid w:val="00275A92"/>
    <w:rsid w:val="00291B08"/>
    <w:rsid w:val="00292943"/>
    <w:rsid w:val="00294CFA"/>
    <w:rsid w:val="002A0FFA"/>
    <w:rsid w:val="002C37C7"/>
    <w:rsid w:val="002C39BF"/>
    <w:rsid w:val="002C716C"/>
    <w:rsid w:val="002E432B"/>
    <w:rsid w:val="002F2085"/>
    <w:rsid w:val="00311021"/>
    <w:rsid w:val="00317417"/>
    <w:rsid w:val="003363EB"/>
    <w:rsid w:val="0034120F"/>
    <w:rsid w:val="0034293C"/>
    <w:rsid w:val="00346C35"/>
    <w:rsid w:val="00352938"/>
    <w:rsid w:val="003577CB"/>
    <w:rsid w:val="00377DEC"/>
    <w:rsid w:val="003828AF"/>
    <w:rsid w:val="003A615E"/>
    <w:rsid w:val="003B632F"/>
    <w:rsid w:val="003B756E"/>
    <w:rsid w:val="003C36C3"/>
    <w:rsid w:val="003C4445"/>
    <w:rsid w:val="003C4AEA"/>
    <w:rsid w:val="003D6C3D"/>
    <w:rsid w:val="003E3A58"/>
    <w:rsid w:val="003E742E"/>
    <w:rsid w:val="003F30AC"/>
    <w:rsid w:val="00401E6C"/>
    <w:rsid w:val="0042088A"/>
    <w:rsid w:val="00421783"/>
    <w:rsid w:val="00425642"/>
    <w:rsid w:val="00430D24"/>
    <w:rsid w:val="0043194E"/>
    <w:rsid w:val="0044063A"/>
    <w:rsid w:val="00443671"/>
    <w:rsid w:val="00452B4F"/>
    <w:rsid w:val="00461E23"/>
    <w:rsid w:val="00462917"/>
    <w:rsid w:val="00463294"/>
    <w:rsid w:val="0047152B"/>
    <w:rsid w:val="00492DC5"/>
    <w:rsid w:val="004A0879"/>
    <w:rsid w:val="004B56B6"/>
    <w:rsid w:val="004C143A"/>
    <w:rsid w:val="004E68D1"/>
    <w:rsid w:val="00501335"/>
    <w:rsid w:val="00514192"/>
    <w:rsid w:val="00514F1E"/>
    <w:rsid w:val="00516FD1"/>
    <w:rsid w:val="00523F71"/>
    <w:rsid w:val="005241C9"/>
    <w:rsid w:val="00525222"/>
    <w:rsid w:val="005411C1"/>
    <w:rsid w:val="005448C3"/>
    <w:rsid w:val="00553262"/>
    <w:rsid w:val="00564A3B"/>
    <w:rsid w:val="005663E6"/>
    <w:rsid w:val="0056761E"/>
    <w:rsid w:val="0057027D"/>
    <w:rsid w:val="00584CF4"/>
    <w:rsid w:val="0059681E"/>
    <w:rsid w:val="0059749D"/>
    <w:rsid w:val="005F079B"/>
    <w:rsid w:val="005F52B4"/>
    <w:rsid w:val="006106DC"/>
    <w:rsid w:val="006234C7"/>
    <w:rsid w:val="00627DD2"/>
    <w:rsid w:val="0066117A"/>
    <w:rsid w:val="006942F0"/>
    <w:rsid w:val="006A734E"/>
    <w:rsid w:val="006C5413"/>
    <w:rsid w:val="006F3B49"/>
    <w:rsid w:val="007010DD"/>
    <w:rsid w:val="00705AA0"/>
    <w:rsid w:val="00705E34"/>
    <w:rsid w:val="00707840"/>
    <w:rsid w:val="00714B97"/>
    <w:rsid w:val="0072124C"/>
    <w:rsid w:val="007436F7"/>
    <w:rsid w:val="00752D2A"/>
    <w:rsid w:val="00754319"/>
    <w:rsid w:val="007561E8"/>
    <w:rsid w:val="00757D0B"/>
    <w:rsid w:val="007705E3"/>
    <w:rsid w:val="00771494"/>
    <w:rsid w:val="00771DB1"/>
    <w:rsid w:val="007775BB"/>
    <w:rsid w:val="00790020"/>
    <w:rsid w:val="007B3F2A"/>
    <w:rsid w:val="007C76B9"/>
    <w:rsid w:val="007E291A"/>
    <w:rsid w:val="007E6D27"/>
    <w:rsid w:val="007E7D1D"/>
    <w:rsid w:val="008166F8"/>
    <w:rsid w:val="0084207E"/>
    <w:rsid w:val="00853C4E"/>
    <w:rsid w:val="00857112"/>
    <w:rsid w:val="0086265E"/>
    <w:rsid w:val="00883582"/>
    <w:rsid w:val="0088500B"/>
    <w:rsid w:val="00895A22"/>
    <w:rsid w:val="008A36A8"/>
    <w:rsid w:val="008D3093"/>
    <w:rsid w:val="008F7CB1"/>
    <w:rsid w:val="00922780"/>
    <w:rsid w:val="00923B82"/>
    <w:rsid w:val="0093428E"/>
    <w:rsid w:val="00934AC7"/>
    <w:rsid w:val="00945A32"/>
    <w:rsid w:val="00947BBC"/>
    <w:rsid w:val="00955F42"/>
    <w:rsid w:val="00961099"/>
    <w:rsid w:val="00962449"/>
    <w:rsid w:val="009702BD"/>
    <w:rsid w:val="00996B75"/>
    <w:rsid w:val="009A2A85"/>
    <w:rsid w:val="009B360D"/>
    <w:rsid w:val="009B6068"/>
    <w:rsid w:val="009B6B58"/>
    <w:rsid w:val="009B6EB2"/>
    <w:rsid w:val="009C1E40"/>
    <w:rsid w:val="009C7D56"/>
    <w:rsid w:val="009D437C"/>
    <w:rsid w:val="009E5018"/>
    <w:rsid w:val="009F338A"/>
    <w:rsid w:val="009F4E20"/>
    <w:rsid w:val="00A01921"/>
    <w:rsid w:val="00A11657"/>
    <w:rsid w:val="00A211CE"/>
    <w:rsid w:val="00A21906"/>
    <w:rsid w:val="00A2250F"/>
    <w:rsid w:val="00A2521F"/>
    <w:rsid w:val="00A30B72"/>
    <w:rsid w:val="00A32E84"/>
    <w:rsid w:val="00A41912"/>
    <w:rsid w:val="00A47C72"/>
    <w:rsid w:val="00A642CC"/>
    <w:rsid w:val="00A712FA"/>
    <w:rsid w:val="00A71641"/>
    <w:rsid w:val="00A774BD"/>
    <w:rsid w:val="00A80107"/>
    <w:rsid w:val="00A85C31"/>
    <w:rsid w:val="00A86604"/>
    <w:rsid w:val="00A8687C"/>
    <w:rsid w:val="00AA0F45"/>
    <w:rsid w:val="00AA7BB7"/>
    <w:rsid w:val="00AB61CD"/>
    <w:rsid w:val="00AC528D"/>
    <w:rsid w:val="00AC58AE"/>
    <w:rsid w:val="00AE36D4"/>
    <w:rsid w:val="00AE6C73"/>
    <w:rsid w:val="00AF7D1E"/>
    <w:rsid w:val="00B01A10"/>
    <w:rsid w:val="00B064C8"/>
    <w:rsid w:val="00B10508"/>
    <w:rsid w:val="00B12831"/>
    <w:rsid w:val="00B15FCC"/>
    <w:rsid w:val="00B21528"/>
    <w:rsid w:val="00B21AA6"/>
    <w:rsid w:val="00B32705"/>
    <w:rsid w:val="00B37624"/>
    <w:rsid w:val="00B41FE7"/>
    <w:rsid w:val="00B639FA"/>
    <w:rsid w:val="00B864A2"/>
    <w:rsid w:val="00B868C6"/>
    <w:rsid w:val="00B925A6"/>
    <w:rsid w:val="00BB2B3D"/>
    <w:rsid w:val="00BB3ED8"/>
    <w:rsid w:val="00BB3EEE"/>
    <w:rsid w:val="00BB6034"/>
    <w:rsid w:val="00BC2219"/>
    <w:rsid w:val="00BE5F68"/>
    <w:rsid w:val="00BF1256"/>
    <w:rsid w:val="00BF449D"/>
    <w:rsid w:val="00BF6E91"/>
    <w:rsid w:val="00BF75B0"/>
    <w:rsid w:val="00C1439A"/>
    <w:rsid w:val="00C16CFF"/>
    <w:rsid w:val="00C359A3"/>
    <w:rsid w:val="00C611E1"/>
    <w:rsid w:val="00C65B8E"/>
    <w:rsid w:val="00C66815"/>
    <w:rsid w:val="00C90B29"/>
    <w:rsid w:val="00CA0E24"/>
    <w:rsid w:val="00CB1A95"/>
    <w:rsid w:val="00CC57CD"/>
    <w:rsid w:val="00CD2F59"/>
    <w:rsid w:val="00CE07B4"/>
    <w:rsid w:val="00CE503B"/>
    <w:rsid w:val="00CF25C1"/>
    <w:rsid w:val="00D000E9"/>
    <w:rsid w:val="00D04BEC"/>
    <w:rsid w:val="00D056F2"/>
    <w:rsid w:val="00D36697"/>
    <w:rsid w:val="00D56931"/>
    <w:rsid w:val="00D61AEE"/>
    <w:rsid w:val="00D9067C"/>
    <w:rsid w:val="00D932A2"/>
    <w:rsid w:val="00DA2635"/>
    <w:rsid w:val="00E031C0"/>
    <w:rsid w:val="00E0406D"/>
    <w:rsid w:val="00E05306"/>
    <w:rsid w:val="00E059AA"/>
    <w:rsid w:val="00E06396"/>
    <w:rsid w:val="00E123F4"/>
    <w:rsid w:val="00E3546A"/>
    <w:rsid w:val="00E445F8"/>
    <w:rsid w:val="00E57C2E"/>
    <w:rsid w:val="00E6050B"/>
    <w:rsid w:val="00E629D2"/>
    <w:rsid w:val="00E63CF7"/>
    <w:rsid w:val="00E76FC8"/>
    <w:rsid w:val="00EA1A2B"/>
    <w:rsid w:val="00EB2C28"/>
    <w:rsid w:val="00EB56D3"/>
    <w:rsid w:val="00EC55C6"/>
    <w:rsid w:val="00EE40F3"/>
    <w:rsid w:val="00F0307B"/>
    <w:rsid w:val="00F1257A"/>
    <w:rsid w:val="00F34DD1"/>
    <w:rsid w:val="00F50413"/>
    <w:rsid w:val="00F76F64"/>
    <w:rsid w:val="00F80892"/>
    <w:rsid w:val="00F833A4"/>
    <w:rsid w:val="00F84476"/>
    <w:rsid w:val="00F84F9E"/>
    <w:rsid w:val="00F87ED2"/>
    <w:rsid w:val="00FC5EF8"/>
    <w:rsid w:val="00FD7DF9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6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23"/>
  </w:style>
  <w:style w:type="paragraph" w:styleId="a8">
    <w:name w:val="footer"/>
    <w:basedOn w:val="a"/>
    <w:link w:val="a9"/>
    <w:uiPriority w:val="99"/>
    <w:unhideWhenUsed/>
    <w:rsid w:val="00461E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6E9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23"/>
  </w:style>
  <w:style w:type="paragraph" w:styleId="a8">
    <w:name w:val="footer"/>
    <w:basedOn w:val="a"/>
    <w:link w:val="a9"/>
    <w:uiPriority w:val="99"/>
    <w:unhideWhenUsed/>
    <w:rsid w:val="00461E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2017-08-30T10:24:00Z</dcterms:created>
  <dcterms:modified xsi:type="dcterms:W3CDTF">2017-08-30T17:47:00Z</dcterms:modified>
</cp:coreProperties>
</file>